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0529">
      <w:pPr>
        <w:spacing w:line="620" w:lineRule="exact"/>
        <w:jc w:val="left"/>
        <w:rPr>
          <w:rFonts w:hint="eastAsia" w:ascii="黑体" w:hAnsi="黑体" w:eastAsia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lang w:val="en-US" w:eastAsia="zh-CN"/>
        </w:rPr>
        <w:t>附件2</w:t>
      </w:r>
    </w:p>
    <w:p w14:paraId="59F34A59">
      <w:pPr>
        <w:spacing w:line="660" w:lineRule="exact"/>
        <w:jc w:val="center"/>
        <w:rPr>
          <w:rFonts w:hint="eastAsia" w:ascii="方正小标宋_GBK" w:hAnsi="Arial Unicode MS" w:eastAsia="方正小标宋_GBK" w:cs="Arial Unicode MS"/>
          <w:sz w:val="40"/>
          <w:szCs w:val="21"/>
          <w:lang w:val="en-US" w:eastAsia="zh-CN"/>
        </w:rPr>
      </w:pPr>
      <w:r>
        <w:rPr>
          <w:rFonts w:hint="eastAsia" w:ascii="方正小标宋_GBK" w:hAnsi="Arial Unicode MS" w:eastAsia="方正小标宋_GBK" w:cs="Arial Unicode MS"/>
          <w:sz w:val="44"/>
        </w:rPr>
        <w:t>电力企业</w:t>
      </w:r>
      <w:r>
        <w:rPr>
          <w:rFonts w:hint="eastAsia" w:ascii="方正小标宋_GBK" w:hAnsi="Arial Unicode MS" w:eastAsia="方正小标宋_GBK" w:cs="Arial Unicode MS"/>
          <w:sz w:val="40"/>
          <w:szCs w:val="21"/>
          <w:lang w:val="en-US" w:eastAsia="zh-CN"/>
        </w:rPr>
        <w:t>ESG案例报告格式要求</w:t>
      </w:r>
    </w:p>
    <w:p w14:paraId="750987CF">
      <w:pPr>
        <w:pStyle w:val="2"/>
        <w:rPr>
          <w:rFonts w:hint="eastAsia"/>
          <w:lang w:val="en-US" w:eastAsia="zh-CN"/>
        </w:rPr>
      </w:pPr>
    </w:p>
    <w:p w14:paraId="55B6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页面设置：页边距设置为上、下各2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54厘米，左、右各3.18厘米。全文行间距设置为固定值 18 磅。</w:t>
      </w:r>
    </w:p>
    <w:p w14:paraId="73B91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标题格式：</w:t>
      </w:r>
    </w:p>
    <w:p w14:paraId="2E611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报告题目：黑体，小三号，居中。</w:t>
      </w:r>
    </w:p>
    <w:p w14:paraId="7587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申报单位名称：楷体，小四号，居中，位于题目下方。</w:t>
      </w:r>
    </w:p>
    <w:p w14:paraId="4309D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正文标题格式：</w:t>
      </w:r>
    </w:p>
    <w:p w14:paraId="12619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一级标题：黑体，小四号。</w:t>
      </w:r>
    </w:p>
    <w:p w14:paraId="2676F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二级标题：楷体，小四号，加粗。</w:t>
      </w:r>
    </w:p>
    <w:p w14:paraId="7B8FE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三级/四级/五级标题及正文：仿宋，小四号。</w:t>
      </w:r>
    </w:p>
    <w:p w14:paraId="55116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图表格式：</w:t>
      </w:r>
    </w:p>
    <w:p w14:paraId="702A7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图表标题：宋体，五号。</w:t>
      </w:r>
    </w:p>
    <w:p w14:paraId="714CD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图标题置于图下方居中，表标题置于表上方居中。</w:t>
      </w:r>
    </w:p>
    <w:p w14:paraId="27488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图表编号需按顺序排列，如图1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图2……；表1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表2……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4A255B-A813-4D06-985F-B8D73BDF57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74458C-8714-40AD-8058-057E230C6F85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A89CE3-D038-4157-8AE4-263F792E547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C9E2F72-36A5-4EC9-9381-6B602D7BFC2E}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  <w:embedRegular r:id="rId5" w:fontKey="{9C2E6DC8-0CCC-458C-8639-60808C2F4C19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B4F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392E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392E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D2628"/>
    <w:rsid w:val="02025915"/>
    <w:rsid w:val="05BB24F7"/>
    <w:rsid w:val="08BB753D"/>
    <w:rsid w:val="091D183A"/>
    <w:rsid w:val="09FE56DA"/>
    <w:rsid w:val="0A90679D"/>
    <w:rsid w:val="0B9510F4"/>
    <w:rsid w:val="0BEF0644"/>
    <w:rsid w:val="0C201306"/>
    <w:rsid w:val="0DAE3816"/>
    <w:rsid w:val="0E5434E9"/>
    <w:rsid w:val="0E9733D5"/>
    <w:rsid w:val="0FA43FFC"/>
    <w:rsid w:val="105E36D3"/>
    <w:rsid w:val="10DC3D9E"/>
    <w:rsid w:val="14131750"/>
    <w:rsid w:val="142D2628"/>
    <w:rsid w:val="166049C5"/>
    <w:rsid w:val="17F01A59"/>
    <w:rsid w:val="187E6952"/>
    <w:rsid w:val="19EA601D"/>
    <w:rsid w:val="1A630E09"/>
    <w:rsid w:val="1AE31E7C"/>
    <w:rsid w:val="1D121E6F"/>
    <w:rsid w:val="1D633073"/>
    <w:rsid w:val="1FA3607E"/>
    <w:rsid w:val="251D3E83"/>
    <w:rsid w:val="27C763A5"/>
    <w:rsid w:val="2A0B0CFA"/>
    <w:rsid w:val="2D1660E1"/>
    <w:rsid w:val="2F8C11EC"/>
    <w:rsid w:val="30D81900"/>
    <w:rsid w:val="31124E12"/>
    <w:rsid w:val="335A7309"/>
    <w:rsid w:val="37621F23"/>
    <w:rsid w:val="391D4354"/>
    <w:rsid w:val="3E4B54BF"/>
    <w:rsid w:val="3EEFD491"/>
    <w:rsid w:val="43FA4611"/>
    <w:rsid w:val="458F176F"/>
    <w:rsid w:val="45A61DA6"/>
    <w:rsid w:val="485078AF"/>
    <w:rsid w:val="493309ED"/>
    <w:rsid w:val="4C301279"/>
    <w:rsid w:val="4DF96CE5"/>
    <w:rsid w:val="4E1D2927"/>
    <w:rsid w:val="50C94F86"/>
    <w:rsid w:val="526A0410"/>
    <w:rsid w:val="527E490B"/>
    <w:rsid w:val="54B46C27"/>
    <w:rsid w:val="55E041F0"/>
    <w:rsid w:val="56F12191"/>
    <w:rsid w:val="58C4415C"/>
    <w:rsid w:val="5A6F20DD"/>
    <w:rsid w:val="5B4A0809"/>
    <w:rsid w:val="5DF64FF0"/>
    <w:rsid w:val="5E154DE7"/>
    <w:rsid w:val="5E687FE4"/>
    <w:rsid w:val="5FA15D02"/>
    <w:rsid w:val="60E6409F"/>
    <w:rsid w:val="61AC1EDB"/>
    <w:rsid w:val="62884ACF"/>
    <w:rsid w:val="63B86140"/>
    <w:rsid w:val="655578CE"/>
    <w:rsid w:val="68C15384"/>
    <w:rsid w:val="6D4E6B0E"/>
    <w:rsid w:val="6E9643FE"/>
    <w:rsid w:val="6FBE7937"/>
    <w:rsid w:val="755E374E"/>
    <w:rsid w:val="758C38B7"/>
    <w:rsid w:val="762848E9"/>
    <w:rsid w:val="767D0869"/>
    <w:rsid w:val="79DF0BD6"/>
    <w:rsid w:val="7A355536"/>
    <w:rsid w:val="7EF745A5"/>
    <w:rsid w:val="CFE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仿宋_GB2312" w:cs="Times New Roman"/>
      <w:b/>
      <w:bCs/>
      <w:sz w:val="44"/>
      <w:szCs w:val="32"/>
    </w:rPr>
  </w:style>
  <w:style w:type="table" w:styleId="8">
    <w:name w:val="Table Grid"/>
    <w:basedOn w:val="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37ab0f2e-2a89-4cff-9234-82243f5a1165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346DF4E1</paraID>
      <start>51</start>
      <end>52</end>
      <status>modified</status>
      <modifiedWord>，</modifiedWord>
      <trackRevisions>false</trackRevisions>
    </reviewItem>
    <reviewItem>
      <errorID>b8088123-25c2-4b18-9b8c-30ca560f14ca</errorID>
      <errorWord>盖印</errorWord>
      <group>L1_Word</group>
      <groupName>字词问题</groupName>
      <ability>L2_Typo</ability>
      <abilityName>字词错误</abilityName>
      <candidateList>
        <item>盖章</item>
      </candidateList>
      <explain/>
      <paraID>72E8E9F9</paraID>
      <start>4</start>
      <end>6</end>
      <status>modified</status>
      <modifiedWord>盖章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c9f53-65f5-4ac0-b4d3-5a10828a6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1271</Words>
  <Characters>1346</Characters>
  <Lines>0</Lines>
  <Paragraphs>0</Paragraphs>
  <TotalTime>290</TotalTime>
  <ScaleCrop>false</ScaleCrop>
  <LinksUpToDate>false</LinksUpToDate>
  <CharactersWithSpaces>1348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2025-01-20T17:17:00Z</dcterms:created>
  <dc:creator>菅晓峰</dc:creator>
  <cp:lastModifiedBy>花花花</cp:lastModifiedBy>
  <dcterms:modified xsi:type="dcterms:W3CDTF">2026-05-22T00:59:32Z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36E9F83EF9BC4F54A14C1CA5F928A8A2_13</vt:lpwstr>
  </property>
  <property fmtid="{D5CDD505-2E9C-101B-9397-08002B2CF9AE}" pid="4" name="KSOTemplateDocerSaveRecord">
    <vt:lpwstr>eyJoZGlkIjoiMjc5ZmYwMTRjZWY3ZjczNjY0YzY1ZTZmYzU1NzdhNWMiLCJ1c2VySWQiOiIyODY0Mzk5OCJ9</vt:lpwstr>
  </property>
</Properties>
</file>